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27174241" w14:textId="77777777" w:rsidR="00213BCE" w:rsidRDefault="00213BCE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>
        <w:rPr>
          <w:rFonts w:ascii="Arial" w:hAnsi="Arial" w:cs="Arial"/>
          <w:color w:val="FF0000"/>
          <w:sz w:val="32"/>
          <w:szCs w:val="32"/>
          <w:lang w:val="de-DE" w:eastAsia="es-AR"/>
        </w:rPr>
        <w:t>ELLA y NELL</w:t>
      </w:r>
    </w:p>
    <w:p w14:paraId="66CE2B6A" w14:textId="77777777" w:rsidR="00213BCE" w:rsidRDefault="00213BCE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>
        <w:rPr>
          <w:rFonts w:ascii="Arial" w:hAnsi="Arial" w:cs="Arial"/>
          <w:color w:val="FF0000"/>
          <w:sz w:val="32"/>
          <w:szCs w:val="32"/>
          <w:lang w:val="de-DE" w:eastAsia="es-AR"/>
        </w:rPr>
        <w:t>Ella &amp; Nell</w:t>
      </w:r>
    </w:p>
    <w:p w14:paraId="12B35A81" w14:textId="77777777" w:rsidR="006837AB" w:rsidRPr="00504ED3" w:rsidRDefault="006837AB" w:rsidP="006837AB">
      <w:pPr>
        <w:spacing w:after="0"/>
        <w:rPr>
          <w:rFonts w:ascii="Arial" w:hAnsi="Arial" w:cs="Arial"/>
          <w:sz w:val="24"/>
          <w:szCs w:val="24"/>
          <w:lang w:val="de-DE" w:eastAsia="es-AR"/>
        </w:rPr>
      </w:pPr>
    </w:p>
    <w:p w14:paraId="1CFAD8FA" w14:textId="546A4C59" w:rsidR="00CF298A" w:rsidRPr="00CF298A" w:rsidRDefault="00E46897" w:rsidP="00CF298A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 xml:space="preserve">No hay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duda</w:t>
      </w:r>
      <w:r>
        <w:rPr>
          <w:rFonts w:ascii="Arial" w:hAnsi="Arial" w:cs="Arial"/>
          <w:sz w:val="24"/>
          <w:szCs w:val="24"/>
          <w:lang w:eastAsia="es-AR"/>
        </w:rPr>
        <w:t xml:space="preserve"> de que </w:t>
      </w:r>
      <w:r w:rsidR="00CF298A" w:rsidRPr="00CF298A">
        <w:rPr>
          <w:rFonts w:ascii="Arial" w:hAnsi="Arial" w:cs="Arial"/>
          <w:i/>
          <w:sz w:val="24"/>
          <w:szCs w:val="24"/>
          <w:lang w:eastAsia="es-AR"/>
        </w:rPr>
        <w:t xml:space="preserve">Ella </w:t>
      </w:r>
      <w:r w:rsidR="002248A0">
        <w:rPr>
          <w:rFonts w:ascii="Arial" w:hAnsi="Arial" w:cs="Arial"/>
          <w:i/>
          <w:sz w:val="24"/>
          <w:szCs w:val="24"/>
          <w:lang w:eastAsia="es-AR"/>
        </w:rPr>
        <w:t>y</w:t>
      </w:r>
      <w:r w:rsidR="00CF298A" w:rsidRPr="00CF298A">
        <w:rPr>
          <w:rFonts w:ascii="Arial" w:hAnsi="Arial" w:cs="Arial"/>
          <w:i/>
          <w:sz w:val="24"/>
          <w:szCs w:val="24"/>
          <w:lang w:eastAsia="es-AR"/>
        </w:rPr>
        <w:t xml:space="preserve"> Nell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 es uno de los debuts más prometedores del </w:t>
      </w:r>
      <w:r>
        <w:rPr>
          <w:rFonts w:ascii="Arial" w:hAnsi="Arial" w:cs="Arial"/>
          <w:sz w:val="24"/>
          <w:szCs w:val="24"/>
          <w:lang w:eastAsia="es-AR"/>
        </w:rPr>
        <w:t xml:space="preserve">nuevo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cine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alemán</w:t>
      </w:r>
      <w:r w:rsidR="00145CE6">
        <w:rPr>
          <w:rFonts w:ascii="Arial" w:hAnsi="Arial" w:cs="Arial"/>
          <w:sz w:val="24"/>
          <w:szCs w:val="24"/>
          <w:lang w:eastAsia="es-AR"/>
        </w:rPr>
        <w:t>. La película r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evela a una cineasta dotada de talento para extraer verdadero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interés, tensión y significado de sus imágenes</w:t>
      </w:r>
      <w:r w:rsidR="00145CE6">
        <w:rPr>
          <w:rFonts w:ascii="Arial" w:hAnsi="Arial" w:cs="Arial"/>
          <w:sz w:val="24"/>
          <w:szCs w:val="24"/>
          <w:lang w:eastAsia="es-AR"/>
        </w:rPr>
        <w:t xml:space="preserve"> con un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relato mínimo: </w:t>
      </w:r>
      <w:r w:rsidR="00DB02E8" w:rsidRPr="00DB02E8">
        <w:rPr>
          <w:rFonts w:ascii="Arial" w:hAnsi="Arial" w:cs="Arial"/>
          <w:sz w:val="24"/>
          <w:szCs w:val="24"/>
          <w:lang w:eastAsia="es-AR"/>
        </w:rPr>
        <w:t>dos amigas que emprenden un viaje de senderismo con el fin de recuperar su vieja amistad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. La </w:t>
      </w:r>
      <w:r w:rsidR="00145CE6">
        <w:rPr>
          <w:rFonts w:ascii="Arial" w:hAnsi="Arial" w:cs="Arial"/>
          <w:sz w:val="24"/>
          <w:szCs w:val="24"/>
          <w:lang w:eastAsia="es-AR"/>
        </w:rPr>
        <w:t xml:space="preserve">propuesta de Aline Chukwuedo es, en esencia,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una ficción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de carácter observacional más atenta a los</w:t>
      </w:r>
      <w:r w:rsidR="00E153DF">
        <w:rPr>
          <w:rFonts w:ascii="Arial" w:hAnsi="Arial" w:cs="Arial"/>
          <w:sz w:val="24"/>
          <w:szCs w:val="24"/>
          <w:lang w:eastAsia="es-AR"/>
        </w:rPr>
        <w:t xml:space="preserve"> movimientos que a las palabras </w:t>
      </w:r>
      <w:r w:rsidR="00145CE6">
        <w:rPr>
          <w:rFonts w:ascii="Arial" w:hAnsi="Arial" w:cs="Arial"/>
          <w:sz w:val="24"/>
          <w:szCs w:val="24"/>
          <w:lang w:eastAsia="es-AR"/>
        </w:rPr>
        <w:t xml:space="preserve">que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muestra un respeto máximo al tempo de las escenas, apenas sin cortes,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mediante </w:t>
      </w:r>
      <w:r w:rsidR="00145CE6">
        <w:rPr>
          <w:rFonts w:ascii="Arial" w:hAnsi="Arial" w:cs="Arial"/>
          <w:sz w:val="24"/>
          <w:szCs w:val="24"/>
          <w:lang w:eastAsia="es-AR"/>
        </w:rPr>
        <w:t xml:space="preserve">el uso de </w:t>
      </w:r>
      <w:r w:rsidR="001B25E5" w:rsidRPr="00CF298A">
        <w:rPr>
          <w:rFonts w:ascii="Arial" w:hAnsi="Arial" w:cs="Arial"/>
          <w:sz w:val="24"/>
          <w:szCs w:val="24"/>
          <w:lang w:eastAsia="es-AR"/>
        </w:rPr>
        <w:t xml:space="preserve">largos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planos </w:t>
      </w:r>
      <w:r w:rsidR="001B25E5">
        <w:rPr>
          <w:rFonts w:ascii="Arial" w:hAnsi="Arial" w:cs="Arial"/>
          <w:sz w:val="24"/>
          <w:szCs w:val="24"/>
          <w:lang w:eastAsia="es-AR"/>
        </w:rPr>
        <w:t xml:space="preserve">que trasmiten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una </w:t>
      </w:r>
      <w:r w:rsidR="001B25E5">
        <w:rPr>
          <w:rFonts w:ascii="Arial" w:hAnsi="Arial" w:cs="Arial"/>
          <w:sz w:val="24"/>
          <w:szCs w:val="24"/>
          <w:lang w:eastAsia="es-AR"/>
        </w:rPr>
        <w:t xml:space="preserve">fuerte presencia </w:t>
      </w:r>
      <w:r w:rsidR="00145CE6">
        <w:rPr>
          <w:rFonts w:ascii="Arial" w:hAnsi="Arial" w:cs="Arial"/>
          <w:sz w:val="24"/>
          <w:szCs w:val="24"/>
          <w:lang w:eastAsia="es-AR"/>
        </w:rPr>
        <w:t>física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. Desde una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precisa distancia, sin juzgar a </w:t>
      </w:r>
      <w:r w:rsidR="0094712C">
        <w:rPr>
          <w:rFonts w:ascii="Arial" w:hAnsi="Arial" w:cs="Arial"/>
          <w:sz w:val="24"/>
          <w:szCs w:val="24"/>
          <w:lang w:eastAsia="es-AR"/>
        </w:rPr>
        <w:t xml:space="preserve">los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personajes que representan dos formas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opuestas de enfrentarse al mundo (con o sin </w:t>
      </w:r>
      <w:r w:rsidR="00145CE6">
        <w:rPr>
          <w:rFonts w:ascii="Arial" w:hAnsi="Arial" w:cs="Arial"/>
          <w:sz w:val="24"/>
          <w:szCs w:val="24"/>
          <w:lang w:eastAsia="es-AR"/>
        </w:rPr>
        <w:t>miedo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), nos embarcamos en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la aventura </w:t>
      </w:r>
      <w:r w:rsidR="00943B7E">
        <w:rPr>
          <w:rFonts w:ascii="Arial" w:hAnsi="Arial" w:cs="Arial"/>
          <w:sz w:val="24"/>
          <w:szCs w:val="24"/>
          <w:lang w:eastAsia="es-AR"/>
        </w:rPr>
        <w:t xml:space="preserve">de </w:t>
      </w:r>
      <w:r w:rsidR="00CF298A" w:rsidRPr="00213BCE">
        <w:rPr>
          <w:rFonts w:ascii="Arial" w:hAnsi="Arial" w:cs="Arial"/>
          <w:i/>
          <w:sz w:val="24"/>
          <w:szCs w:val="24"/>
          <w:lang w:eastAsia="es-AR"/>
        </w:rPr>
        <w:t xml:space="preserve">Ella </w:t>
      </w:r>
      <w:r w:rsidR="002248A0">
        <w:rPr>
          <w:rFonts w:ascii="Arial" w:hAnsi="Arial" w:cs="Arial"/>
          <w:i/>
          <w:sz w:val="24"/>
          <w:szCs w:val="24"/>
          <w:lang w:eastAsia="es-AR"/>
        </w:rPr>
        <w:t>y</w:t>
      </w:r>
      <w:r w:rsidR="00CF298A" w:rsidRPr="00213BCE">
        <w:rPr>
          <w:rFonts w:ascii="Arial" w:hAnsi="Arial" w:cs="Arial"/>
          <w:i/>
          <w:sz w:val="24"/>
          <w:szCs w:val="24"/>
          <w:lang w:eastAsia="es-AR"/>
        </w:rPr>
        <w:t xml:space="preserve"> Nell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 (</w:t>
      </w:r>
      <w:r w:rsidR="00943B7E">
        <w:rPr>
          <w:rFonts w:ascii="Arial" w:hAnsi="Arial" w:cs="Arial"/>
          <w:sz w:val="24"/>
          <w:szCs w:val="24"/>
          <w:lang w:eastAsia="es-AR"/>
        </w:rPr>
        <w:t xml:space="preserve">que cuenta con las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magníficas Stephanie Petrowitz y Kirsten Schlüter)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y sentimos poco a poco su extravío, tanto físico como mental, al tiempo que</w:t>
      </w:r>
      <w:r w:rsid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EB6840">
        <w:rPr>
          <w:rFonts w:ascii="Arial" w:hAnsi="Arial" w:cs="Arial"/>
          <w:sz w:val="24"/>
          <w:szCs w:val="24"/>
          <w:lang w:eastAsia="es-AR"/>
        </w:rPr>
        <w:t xml:space="preserve">conocemos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más detalles sobre sus v</w:t>
      </w:r>
      <w:r w:rsidR="00E02108">
        <w:rPr>
          <w:rFonts w:ascii="Arial" w:hAnsi="Arial" w:cs="Arial"/>
          <w:sz w:val="24"/>
          <w:szCs w:val="24"/>
          <w:lang w:eastAsia="es-AR"/>
        </w:rPr>
        <w:t xml:space="preserve">idas y familias. El espectro de </w:t>
      </w:r>
      <w:r w:rsidR="00CF298A" w:rsidRPr="001B25E5">
        <w:rPr>
          <w:rFonts w:ascii="Arial" w:hAnsi="Arial" w:cs="Arial"/>
          <w:i/>
          <w:sz w:val="24"/>
          <w:szCs w:val="24"/>
          <w:lang w:eastAsia="es-AR"/>
        </w:rPr>
        <w:t>Gerry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 xml:space="preserve"> </w:t>
      </w:r>
      <w:r w:rsidR="00DD4E92">
        <w:rPr>
          <w:rFonts w:ascii="Arial" w:hAnsi="Arial" w:cs="Arial"/>
          <w:sz w:val="24"/>
          <w:szCs w:val="24"/>
          <w:lang w:eastAsia="es-AR"/>
        </w:rPr>
        <w:t xml:space="preserve">(2002), de Gus Van Sant,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asoma inevitablemente en una película que, no en vano,</w:t>
      </w:r>
      <w:r w:rsidR="00DD4E92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F298A" w:rsidRPr="00CF298A">
        <w:rPr>
          <w:rFonts w:ascii="Arial" w:hAnsi="Arial" w:cs="Arial"/>
          <w:sz w:val="24"/>
          <w:szCs w:val="24"/>
          <w:lang w:eastAsia="es-AR"/>
        </w:rPr>
        <w:t>encuentra una tensión y un carisma singular para su propósito.</w:t>
      </w:r>
    </w:p>
    <w:p w14:paraId="5E62B52D" w14:textId="77777777" w:rsidR="00CF298A" w:rsidRDefault="00CF298A" w:rsidP="00CF298A">
      <w:pPr>
        <w:spacing w:after="0"/>
        <w:jc w:val="both"/>
        <w:rPr>
          <w:rFonts w:ascii="Arial" w:hAnsi="Arial" w:cs="Arial"/>
          <w:sz w:val="24"/>
          <w:szCs w:val="24"/>
          <w:lang w:val="en-US" w:eastAsia="es-AR"/>
        </w:rPr>
      </w:pPr>
    </w:p>
    <w:p w14:paraId="0BCD6EB2" w14:textId="77777777" w:rsidR="00CF298A" w:rsidRDefault="00CF298A" w:rsidP="006837AB">
      <w:pPr>
        <w:spacing w:after="0"/>
        <w:rPr>
          <w:rFonts w:ascii="Arial" w:hAnsi="Arial" w:cs="Arial"/>
          <w:sz w:val="24"/>
          <w:szCs w:val="24"/>
          <w:lang w:val="en-US" w:eastAsia="es-AR"/>
        </w:rPr>
      </w:pPr>
    </w:p>
    <w:p w14:paraId="271D99B9" w14:textId="3FD5B096" w:rsidR="00870842" w:rsidRPr="00870842" w:rsidRDefault="00870842" w:rsidP="006837AB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 w:rsidRPr="00870842">
        <w:rPr>
          <w:rFonts w:ascii="Arial" w:hAnsi="Arial" w:cs="Arial"/>
          <w:color w:val="FF0000"/>
          <w:sz w:val="24"/>
          <w:szCs w:val="24"/>
          <w:lang w:eastAsia="es-AR"/>
        </w:rPr>
        <w:t>Aline Chukwuedo</w:t>
      </w:r>
    </w:p>
    <w:p w14:paraId="704BCDA8" w14:textId="77777777" w:rsidR="00870842" w:rsidRDefault="00870842" w:rsidP="006837AB">
      <w:pPr>
        <w:spacing w:after="0"/>
        <w:rPr>
          <w:rFonts w:ascii="Arial" w:hAnsi="Arial" w:cs="Arial"/>
          <w:color w:val="FF0000"/>
          <w:sz w:val="24"/>
          <w:szCs w:val="24"/>
          <w:highlight w:val="yellow"/>
          <w:lang w:eastAsia="es-AR"/>
        </w:rPr>
      </w:pPr>
    </w:p>
    <w:p w14:paraId="75D28439" w14:textId="4C45A5C9" w:rsidR="00213BCE" w:rsidRPr="00213BCE" w:rsidRDefault="00E439B2" w:rsidP="00213BCE">
      <w:pPr>
        <w:spacing w:after="0"/>
        <w:jc w:val="both"/>
        <w:rPr>
          <w:rFonts w:ascii="Arial" w:hAnsi="Arial" w:cs="Arial"/>
          <w:sz w:val="24"/>
          <w:szCs w:val="24"/>
          <w:highlight w:val="yellow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 xml:space="preserve">Nació </w:t>
      </w:r>
      <w:r w:rsidR="00441D0B">
        <w:rPr>
          <w:rFonts w:ascii="Arial" w:hAnsi="Arial" w:cs="Arial"/>
          <w:sz w:val="24"/>
          <w:szCs w:val="24"/>
          <w:lang w:eastAsia="es-AR"/>
        </w:rPr>
        <w:t xml:space="preserve">en Berlín. Realizó estudios de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formación </w:t>
      </w:r>
      <w:r w:rsidR="00441D0B">
        <w:rPr>
          <w:rFonts w:ascii="Arial" w:hAnsi="Arial" w:cs="Arial"/>
          <w:sz w:val="24"/>
          <w:szCs w:val="24"/>
          <w:lang w:eastAsia="es-AR"/>
        </w:rPr>
        <w:t xml:space="preserve">profesional en carpintería y cumplió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distintos </w:t>
      </w:r>
      <w:r w:rsidR="00441D0B">
        <w:rPr>
          <w:rFonts w:ascii="Arial" w:hAnsi="Arial" w:cs="Arial"/>
          <w:sz w:val="24"/>
          <w:szCs w:val="24"/>
          <w:lang w:eastAsia="es-AR"/>
        </w:rPr>
        <w:t xml:space="preserve">roles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en producciones cinematográficas</w:t>
      </w:r>
      <w:r w:rsidR="006C579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y teatrales. </w:t>
      </w:r>
      <w:r w:rsidR="0034198B">
        <w:rPr>
          <w:rFonts w:ascii="Arial" w:hAnsi="Arial" w:cs="Arial"/>
          <w:sz w:val="24"/>
          <w:szCs w:val="24"/>
          <w:lang w:eastAsia="es-AR"/>
        </w:rPr>
        <w:t xml:space="preserve">Tras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prolongadas </w:t>
      </w:r>
      <w:r w:rsidR="0034198B">
        <w:rPr>
          <w:rFonts w:ascii="Arial" w:hAnsi="Arial" w:cs="Arial"/>
          <w:sz w:val="24"/>
          <w:szCs w:val="24"/>
          <w:lang w:eastAsia="es-AR"/>
        </w:rPr>
        <w:t xml:space="preserve">temporadas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en el</w:t>
      </w:r>
      <w:r w:rsidR="006C579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extranjero y varios semestres </w:t>
      </w:r>
      <w:r w:rsidR="0034198B">
        <w:rPr>
          <w:rFonts w:ascii="Arial" w:hAnsi="Arial" w:cs="Arial"/>
          <w:sz w:val="24"/>
          <w:szCs w:val="24"/>
          <w:lang w:eastAsia="es-AR"/>
        </w:rPr>
        <w:t xml:space="preserve">de estudio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de Literatura y Filosofía</w:t>
      </w:r>
      <w:r w:rsidR="0034198B">
        <w:rPr>
          <w:rFonts w:ascii="Arial" w:hAnsi="Arial" w:cs="Arial"/>
          <w:sz w:val="24"/>
          <w:szCs w:val="24"/>
          <w:lang w:eastAsia="es-AR"/>
        </w:rPr>
        <w:t xml:space="preserve">, se matriculó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en la </w:t>
      </w:r>
      <w:r w:rsidR="00604D05" w:rsidRPr="00D821D3">
        <w:rPr>
          <w:rFonts w:ascii="Arial" w:hAnsi="Arial" w:cs="Arial"/>
          <w:sz w:val="24"/>
          <w:szCs w:val="24"/>
          <w:lang w:eastAsia="es-AR"/>
        </w:rPr>
        <w:t xml:space="preserve">Academia Alemana </w:t>
      </w:r>
      <w:r w:rsidR="00604D05">
        <w:rPr>
          <w:rFonts w:ascii="Arial" w:hAnsi="Arial" w:cs="Arial"/>
          <w:sz w:val="24"/>
          <w:szCs w:val="24"/>
          <w:lang w:eastAsia="es-AR"/>
        </w:rPr>
        <w:t xml:space="preserve">de </w:t>
      </w:r>
      <w:r w:rsidR="00604D05" w:rsidRPr="00D821D3">
        <w:rPr>
          <w:rFonts w:ascii="Arial" w:hAnsi="Arial" w:cs="Arial"/>
          <w:sz w:val="24"/>
          <w:szCs w:val="24"/>
          <w:lang w:eastAsia="es-AR"/>
        </w:rPr>
        <w:t>Cine y Televisión de Berlín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. </w:t>
      </w:r>
      <w:r w:rsidR="00604D05">
        <w:rPr>
          <w:rFonts w:ascii="Arial" w:hAnsi="Arial" w:cs="Arial"/>
          <w:sz w:val="24"/>
          <w:szCs w:val="24"/>
          <w:lang w:eastAsia="es-AR"/>
        </w:rPr>
        <w:t xml:space="preserve">Sus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cortometrajes </w:t>
      </w:r>
      <w:r w:rsidR="00604D05">
        <w:rPr>
          <w:rFonts w:ascii="Arial" w:hAnsi="Arial" w:cs="Arial"/>
          <w:sz w:val="24"/>
          <w:szCs w:val="24"/>
          <w:lang w:eastAsia="es-AR"/>
        </w:rPr>
        <w:t xml:space="preserve">allí realizados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recibieron</w:t>
      </w:r>
      <w:r w:rsidR="006C579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invitaciones a numer</w:t>
      </w:r>
      <w:r w:rsidR="00604D05">
        <w:rPr>
          <w:rFonts w:ascii="Arial" w:hAnsi="Arial" w:cs="Arial"/>
          <w:sz w:val="24"/>
          <w:szCs w:val="24"/>
          <w:lang w:eastAsia="es-AR"/>
        </w:rPr>
        <w:t xml:space="preserve">osos festivales internacionales, </w:t>
      </w:r>
      <w:r w:rsidR="001B25E5">
        <w:rPr>
          <w:rFonts w:ascii="Arial" w:hAnsi="Arial" w:cs="Arial"/>
          <w:sz w:val="24"/>
          <w:szCs w:val="24"/>
          <w:lang w:eastAsia="es-AR"/>
        </w:rPr>
        <w:t>como e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l </w:t>
      </w:r>
      <w:r w:rsidR="00604D05" w:rsidRPr="00604D05">
        <w:rPr>
          <w:rFonts w:ascii="Arial" w:hAnsi="Arial" w:cs="Arial"/>
          <w:sz w:val="24"/>
          <w:szCs w:val="24"/>
          <w:lang w:eastAsia="es-AR"/>
        </w:rPr>
        <w:t>Next Generation Short Tiger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, </w:t>
      </w:r>
      <w:r w:rsidR="001B25E5">
        <w:rPr>
          <w:rFonts w:ascii="Arial" w:hAnsi="Arial" w:cs="Arial"/>
          <w:sz w:val="24"/>
          <w:szCs w:val="24"/>
          <w:lang w:eastAsia="es-AR"/>
        </w:rPr>
        <w:t xml:space="preserve">en los que recibió numerosos premios. </w:t>
      </w:r>
      <w:r w:rsidR="00213BCE" w:rsidRPr="006C5793">
        <w:rPr>
          <w:rFonts w:ascii="Arial" w:hAnsi="Arial" w:cs="Arial"/>
          <w:i/>
          <w:sz w:val="24"/>
          <w:szCs w:val="24"/>
          <w:lang w:eastAsia="es-AR"/>
        </w:rPr>
        <w:t xml:space="preserve">Ella </w:t>
      </w:r>
      <w:r w:rsidR="002248A0">
        <w:rPr>
          <w:rFonts w:ascii="Arial" w:hAnsi="Arial" w:cs="Arial"/>
          <w:i/>
          <w:sz w:val="24"/>
          <w:szCs w:val="24"/>
          <w:lang w:eastAsia="es-AR"/>
        </w:rPr>
        <w:t>y</w:t>
      </w:r>
      <w:bookmarkStart w:id="0" w:name="_GoBack"/>
      <w:bookmarkEnd w:id="0"/>
      <w:r w:rsidR="00213BCE" w:rsidRPr="006C5793">
        <w:rPr>
          <w:rFonts w:ascii="Arial" w:hAnsi="Arial" w:cs="Arial"/>
          <w:i/>
          <w:sz w:val="24"/>
          <w:szCs w:val="24"/>
          <w:lang w:eastAsia="es-AR"/>
        </w:rPr>
        <w:t xml:space="preserve"> Nell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 xml:space="preserve"> es su</w:t>
      </w:r>
      <w:r w:rsidR="006C579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13BCE" w:rsidRPr="00213BCE">
        <w:rPr>
          <w:rFonts w:ascii="Arial" w:hAnsi="Arial" w:cs="Arial"/>
          <w:sz w:val="24"/>
          <w:szCs w:val="24"/>
          <w:lang w:eastAsia="es-AR"/>
        </w:rPr>
        <w:t>primer largometraje.</w:t>
      </w:r>
    </w:p>
    <w:p w14:paraId="282782F5" w14:textId="77777777" w:rsidR="00213BCE" w:rsidRPr="00213BCE" w:rsidRDefault="00213BCE" w:rsidP="00213BCE">
      <w:pPr>
        <w:spacing w:after="0"/>
        <w:jc w:val="both"/>
        <w:rPr>
          <w:rFonts w:ascii="Arial" w:hAnsi="Arial" w:cs="Arial"/>
          <w:sz w:val="24"/>
          <w:szCs w:val="24"/>
          <w:highlight w:val="yellow"/>
          <w:lang w:eastAsia="es-AR"/>
        </w:rPr>
      </w:pPr>
    </w:p>
    <w:p w14:paraId="518A3F64" w14:textId="77777777" w:rsidR="009C58D1" w:rsidRPr="00A91820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3FAEC84E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2F471E2C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65D3C8C" w14:textId="77777777" w:rsidR="008F460B" w:rsidRPr="00A91820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51E8BA66" w14:textId="77777777" w:rsidR="00DD06E6" w:rsidRPr="00A91820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91820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43B857" w14:textId="77777777" w:rsidR="003A17DB" w:rsidRPr="00A91820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A91820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6E7948D8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r w:rsidR="000F778E" w:rsidRPr="000F778E">
        <w:rPr>
          <w:rFonts w:ascii="Arial" w:hAnsi="Arial" w:cs="Arial"/>
          <w:color w:val="000000"/>
        </w:rPr>
        <w:t>Aline</w:t>
      </w:r>
      <w:r w:rsidR="000F778E">
        <w:rPr>
          <w:rFonts w:ascii="Arial" w:hAnsi="Arial" w:cs="Arial"/>
          <w:color w:val="000000"/>
        </w:rPr>
        <w:t xml:space="preserve"> </w:t>
      </w:r>
      <w:r w:rsidR="000F778E" w:rsidRPr="000F778E">
        <w:rPr>
          <w:rFonts w:ascii="Arial" w:hAnsi="Arial" w:cs="Arial"/>
          <w:color w:val="000000"/>
        </w:rPr>
        <w:t>Chukwuedo</w:t>
      </w:r>
    </w:p>
    <w:p w14:paraId="31481567" w14:textId="64157736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Guión </w:t>
      </w:r>
      <w:r w:rsidR="000F778E" w:rsidRPr="000F778E">
        <w:rPr>
          <w:rFonts w:ascii="Arial" w:hAnsi="Arial" w:cs="Arial"/>
          <w:color w:val="000000"/>
        </w:rPr>
        <w:t>Sabina Gröner, Aline</w:t>
      </w:r>
      <w:r w:rsidR="000F778E">
        <w:rPr>
          <w:rFonts w:ascii="Arial" w:hAnsi="Arial" w:cs="Arial"/>
          <w:color w:val="000000"/>
        </w:rPr>
        <w:t xml:space="preserve"> </w:t>
      </w:r>
      <w:r w:rsidR="000F778E" w:rsidRPr="000F778E">
        <w:rPr>
          <w:rFonts w:ascii="Arial" w:hAnsi="Arial" w:cs="Arial"/>
          <w:color w:val="000000"/>
        </w:rPr>
        <w:t>Chukwuedo</w:t>
      </w:r>
    </w:p>
    <w:p w14:paraId="3569D3C8" w14:textId="124C1D2E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de fotografía </w:t>
      </w:r>
      <w:r w:rsidR="000F778E" w:rsidRPr="000F778E">
        <w:rPr>
          <w:rFonts w:ascii="Arial" w:hAnsi="Arial" w:cs="Arial"/>
          <w:color w:val="000000"/>
        </w:rPr>
        <w:t>Sebastian</w:t>
      </w:r>
      <w:r w:rsidR="000F778E">
        <w:rPr>
          <w:rFonts w:ascii="Arial" w:hAnsi="Arial" w:cs="Arial"/>
          <w:color w:val="000000"/>
        </w:rPr>
        <w:t xml:space="preserve"> </w:t>
      </w:r>
      <w:r w:rsidR="000F778E" w:rsidRPr="000F778E">
        <w:rPr>
          <w:rFonts w:ascii="Arial" w:hAnsi="Arial" w:cs="Arial"/>
          <w:color w:val="000000"/>
        </w:rPr>
        <w:t>Lempe</w:t>
      </w:r>
    </w:p>
    <w:p w14:paraId="37EE5E72" w14:textId="46C68B1C" w:rsidR="00B22CD0" w:rsidRPr="007004C7" w:rsidRDefault="009649F9" w:rsidP="00B22CD0">
      <w:pPr>
        <w:spacing w:after="0" w:line="240" w:lineRule="auto"/>
        <w:rPr>
          <w:rFonts w:ascii="Verdana" w:hAnsi="Verdana"/>
          <w:color w:val="333333"/>
          <w:sz w:val="20"/>
          <w:szCs w:val="20"/>
          <w:lang w:eastAsia="es-AR"/>
        </w:rPr>
      </w:pPr>
      <w:r w:rsidRPr="007004C7">
        <w:rPr>
          <w:rFonts w:ascii="Arial" w:hAnsi="Arial" w:cs="Arial"/>
          <w:color w:val="FF0000"/>
        </w:rPr>
        <w:t xml:space="preserve">Montaje </w:t>
      </w:r>
      <w:r w:rsidR="000F778E" w:rsidRPr="000F778E">
        <w:rPr>
          <w:rFonts w:ascii="Arial" w:hAnsi="Arial" w:cs="Arial"/>
          <w:color w:val="000000"/>
        </w:rPr>
        <w:t>Ben Laser</w:t>
      </w:r>
    </w:p>
    <w:p w14:paraId="4EAA1D7F" w14:textId="62A397AA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7004C7">
        <w:rPr>
          <w:rFonts w:ascii="Arial" w:hAnsi="Arial" w:cs="Arial"/>
          <w:color w:val="FF0000"/>
          <w:lang w:val="de-DE"/>
        </w:rPr>
        <w:t xml:space="preserve">Música </w:t>
      </w:r>
      <w:r w:rsidR="000F778E" w:rsidRPr="000F778E">
        <w:rPr>
          <w:rFonts w:ascii="Arial" w:hAnsi="Arial" w:cs="Arial"/>
          <w:color w:val="000000"/>
        </w:rPr>
        <w:t>Tabea</w:t>
      </w:r>
      <w:r w:rsidR="000F778E">
        <w:rPr>
          <w:rFonts w:ascii="Arial" w:hAnsi="Arial" w:cs="Arial"/>
          <w:color w:val="000000"/>
        </w:rPr>
        <w:t xml:space="preserve"> </w:t>
      </w:r>
      <w:r w:rsidR="000F778E" w:rsidRPr="000F778E">
        <w:rPr>
          <w:rFonts w:ascii="Arial" w:hAnsi="Arial" w:cs="Arial"/>
          <w:color w:val="000000"/>
        </w:rPr>
        <w:t>Nolte</w:t>
      </w:r>
    </w:p>
    <w:p w14:paraId="6F3A620F" w14:textId="1B3EC548" w:rsidR="009649F9" w:rsidRPr="00A91820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 xml:space="preserve">Productor </w:t>
      </w:r>
      <w:r w:rsidR="000F778E" w:rsidRPr="000F778E">
        <w:rPr>
          <w:rFonts w:ascii="Arial" w:hAnsi="Arial" w:cs="Arial"/>
          <w:color w:val="000000"/>
        </w:rPr>
        <w:t>Ibrahim-Utku Erdogan</w:t>
      </w:r>
    </w:p>
    <w:p w14:paraId="2DD0B9E2" w14:textId="1B4B0B97" w:rsidR="00602298" w:rsidRPr="00A91820" w:rsidRDefault="009649F9" w:rsidP="000F778E">
      <w:pPr>
        <w:spacing w:after="0"/>
        <w:rPr>
          <w:rFonts w:ascii="Arial" w:eastAsia="Times New Roman" w:hAnsi="Arial" w:cs="Arial"/>
          <w:lang w:val="en-US" w:eastAsia="es-AR"/>
        </w:rPr>
      </w:pPr>
      <w:r w:rsidRPr="00A91820">
        <w:rPr>
          <w:rFonts w:ascii="Arial" w:hAnsi="Arial" w:cs="Arial"/>
          <w:color w:val="FF0000"/>
          <w:lang w:val="en-US"/>
        </w:rPr>
        <w:t>Producción</w:t>
      </w:r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r w:rsidR="00DB02E8" w:rsidRPr="00EE388B">
        <w:rPr>
          <w:rFonts w:ascii="Arial" w:eastAsia="Times New Roman" w:hAnsi="Arial" w:cs="Arial"/>
          <w:lang w:eastAsia="es-AR"/>
        </w:rPr>
        <w:t xml:space="preserve">Deutsche Film </w:t>
      </w:r>
      <w:r w:rsidR="00DB02E8">
        <w:rPr>
          <w:rFonts w:ascii="Arial" w:eastAsia="Times New Roman" w:hAnsi="Arial" w:cs="Arial"/>
          <w:lang w:eastAsia="es-AR"/>
        </w:rPr>
        <w:t>und Fernsehakademie Berli</w:t>
      </w:r>
      <w:r w:rsidR="00DB02E8" w:rsidRPr="00EE388B">
        <w:rPr>
          <w:rFonts w:ascii="Arial" w:eastAsia="Times New Roman" w:hAnsi="Arial" w:cs="Arial"/>
          <w:lang w:eastAsia="es-AR"/>
        </w:rPr>
        <w:t>n</w:t>
      </w:r>
    </w:p>
    <w:p w14:paraId="4B6E0EEA" w14:textId="66A88B65" w:rsidR="000F778E" w:rsidRDefault="000F778E" w:rsidP="009649F9">
      <w:pPr>
        <w:spacing w:after="0"/>
        <w:rPr>
          <w:rFonts w:ascii="Arial" w:hAnsi="Arial" w:cs="Arial"/>
          <w:color w:val="FF0000"/>
        </w:rPr>
      </w:pPr>
      <w:r w:rsidRPr="000F778E">
        <w:rPr>
          <w:rFonts w:ascii="Arial" w:hAnsi="Arial" w:cs="Arial"/>
          <w:color w:val="FF0000"/>
          <w:lang w:val="en-US"/>
        </w:rPr>
        <w:t>Coproduc</w:t>
      </w:r>
      <w:r>
        <w:rPr>
          <w:rFonts w:ascii="Arial" w:hAnsi="Arial" w:cs="Arial"/>
          <w:color w:val="FF0000"/>
          <w:lang w:val="en-US"/>
        </w:rPr>
        <w:t>ció</w:t>
      </w:r>
      <w:r w:rsidRPr="000F778E">
        <w:rPr>
          <w:rFonts w:ascii="Arial" w:hAnsi="Arial" w:cs="Arial"/>
          <w:color w:val="FF0000"/>
          <w:lang w:val="en-US"/>
        </w:rPr>
        <w:t>n</w:t>
      </w:r>
      <w:r>
        <w:rPr>
          <w:rFonts w:ascii="Arial" w:hAnsi="Arial" w:cs="Arial"/>
          <w:color w:val="000000"/>
        </w:rPr>
        <w:t xml:space="preserve"> </w:t>
      </w:r>
      <w:r w:rsidRPr="000F778E">
        <w:rPr>
          <w:rFonts w:ascii="Arial" w:hAnsi="Arial" w:cs="Arial"/>
          <w:color w:val="000000"/>
        </w:rPr>
        <w:t>Chokofilms</w:t>
      </w:r>
    </w:p>
    <w:p w14:paraId="3B77E440" w14:textId="4527F1CF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>Int</w:t>
      </w:r>
      <w:r w:rsidR="006E4111">
        <w:rPr>
          <w:rFonts w:ascii="Arial" w:hAnsi="Arial" w:cs="Arial"/>
          <w:color w:val="FF0000"/>
        </w:rPr>
        <w:t>é</w:t>
      </w:r>
      <w:r w:rsidRPr="00A91820">
        <w:rPr>
          <w:rFonts w:ascii="Arial" w:hAnsi="Arial" w:cs="Arial"/>
          <w:color w:val="FF0000"/>
        </w:rPr>
        <w:t xml:space="preserve">rpretes </w:t>
      </w:r>
      <w:r w:rsidR="000F778E" w:rsidRPr="000F778E">
        <w:rPr>
          <w:rFonts w:ascii="Arial" w:hAnsi="Arial" w:cs="Arial"/>
          <w:color w:val="000000"/>
        </w:rPr>
        <w:t>Stefanie Petrowitz,</w:t>
      </w:r>
      <w:r w:rsidR="000F778E">
        <w:rPr>
          <w:rFonts w:ascii="Arial" w:hAnsi="Arial" w:cs="Arial"/>
          <w:color w:val="000000"/>
        </w:rPr>
        <w:t xml:space="preserve"> </w:t>
      </w:r>
      <w:r w:rsidR="000F778E" w:rsidRPr="000F778E">
        <w:rPr>
          <w:rFonts w:ascii="Arial" w:hAnsi="Arial" w:cs="Arial"/>
          <w:color w:val="000000"/>
        </w:rPr>
        <w:t>Kirsten Schlüter, Christian Schäfe</w:t>
      </w:r>
    </w:p>
    <w:p w14:paraId="017C3A3B" w14:textId="51362ADF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0F778E" w:rsidRPr="000F778E">
        <w:rPr>
          <w:rFonts w:ascii="Arial" w:hAnsi="Arial" w:cs="Arial"/>
          <w:color w:val="000000"/>
        </w:rPr>
        <w:t>2018</w:t>
      </w:r>
    </w:p>
    <w:p w14:paraId="15D287C8" w14:textId="5C996275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0F778E" w:rsidRPr="000F778E">
        <w:rPr>
          <w:rFonts w:ascii="Arial" w:hAnsi="Arial" w:cs="Arial"/>
        </w:rPr>
        <w:t>78</w:t>
      </w:r>
      <w:r w:rsidR="000F778E">
        <w:rPr>
          <w:rFonts w:ascii="Arial" w:hAnsi="Arial" w:cs="Arial"/>
          <w:color w:val="FF0000"/>
        </w:rPr>
        <w:t xml:space="preserve"> </w:t>
      </w:r>
      <w:r w:rsidR="0094712C">
        <w:rPr>
          <w:rFonts w:ascii="Arial" w:hAnsi="Arial" w:cs="Arial"/>
          <w:color w:val="000000"/>
        </w:rPr>
        <w:t>min</w:t>
      </w:r>
    </w:p>
    <w:p w14:paraId="48AFCCC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1B502B27" w14:textId="6DD6390F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Versión original </w:t>
      </w:r>
      <w:r w:rsidR="003D1AC6" w:rsidRPr="00A91820">
        <w:rPr>
          <w:rFonts w:ascii="Arial" w:eastAsia="Times New Roman" w:hAnsi="Arial" w:cs="Arial"/>
          <w:lang w:eastAsia="es-AR"/>
        </w:rPr>
        <w:t>alemán</w:t>
      </w:r>
    </w:p>
    <w:p w14:paraId="6D94372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3CAFED3E" w14:textId="34FD9556" w:rsidR="009649F9" w:rsidRDefault="00371A4F" w:rsidP="009649F9">
      <w:pPr>
        <w:spacing w:after="0"/>
        <w:rPr>
          <w:rFonts w:ascii="Arial" w:eastAsia="Times New Roman" w:hAnsi="Arial" w:cs="Arial"/>
          <w:lang w:eastAsia="es-AR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r w:rsidR="006E4111">
        <w:rPr>
          <w:rFonts w:ascii="Arial" w:hAnsi="Arial" w:cs="Arial"/>
          <w:color w:val="000000"/>
        </w:rPr>
        <w:t xml:space="preserve">Róterdam </w:t>
      </w:r>
      <w:r w:rsidR="000F778E" w:rsidRPr="000F778E">
        <w:rPr>
          <w:rFonts w:ascii="Arial" w:hAnsi="Arial" w:cs="Arial"/>
          <w:color w:val="000000"/>
        </w:rPr>
        <w:t>2018</w:t>
      </w:r>
    </w:p>
    <w:p w14:paraId="13C66AE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47F0D98F" w14:textId="77777777" w:rsidR="000F778E" w:rsidRPr="00A91820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B22CD0" w:rsidRDefault="00934210" w:rsidP="003D1AC6">
      <w:pPr>
        <w:spacing w:after="0"/>
        <w:rPr>
          <w:rFonts w:ascii="Arial" w:hAnsi="Arial" w:cs="Arial"/>
          <w:color w:val="FF0000"/>
        </w:rPr>
      </w:pPr>
      <w:r w:rsidRPr="00B22CD0">
        <w:rPr>
          <w:rFonts w:ascii="Arial" w:hAnsi="Arial" w:cs="Arial"/>
          <w:color w:val="FF0000"/>
        </w:rPr>
        <w:t>VENTAS INTERNACIONALES</w:t>
      </w:r>
    </w:p>
    <w:p w14:paraId="2F9EE5BA" w14:textId="6A2D2B56" w:rsidR="00EE388B" w:rsidRPr="00EE388B" w:rsidRDefault="00EE388B" w:rsidP="00EE388B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 xml:space="preserve">Deutsche Film </w:t>
      </w:r>
      <w:r w:rsidR="00674812">
        <w:rPr>
          <w:rFonts w:ascii="Arial" w:eastAsia="Times New Roman" w:hAnsi="Arial" w:cs="Arial"/>
          <w:lang w:eastAsia="es-AR"/>
        </w:rPr>
        <w:t>und Fernsehakademie Berli</w:t>
      </w:r>
      <w:r w:rsidRPr="00EE388B">
        <w:rPr>
          <w:rFonts w:ascii="Arial" w:eastAsia="Times New Roman" w:hAnsi="Arial" w:cs="Arial"/>
          <w:lang w:eastAsia="es-AR"/>
        </w:rPr>
        <w:t>n</w:t>
      </w:r>
    </w:p>
    <w:p w14:paraId="7DDFE41D" w14:textId="77777777" w:rsidR="00EE388B" w:rsidRPr="00EE388B" w:rsidRDefault="00EE388B" w:rsidP="00EE388B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>Josephine Settmacher</w:t>
      </w:r>
    </w:p>
    <w:p w14:paraId="113F1AAF" w14:textId="77777777" w:rsidR="00EE388B" w:rsidRPr="00EE388B" w:rsidRDefault="00EE388B" w:rsidP="00EE388B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>Potsdamer Str. 2</w:t>
      </w:r>
    </w:p>
    <w:p w14:paraId="3CEF5FA6" w14:textId="482741D8" w:rsidR="00EE388B" w:rsidRPr="00EE388B" w:rsidRDefault="00EE388B" w:rsidP="00EE388B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>10785 Berlín, Alemania</w:t>
      </w:r>
    </w:p>
    <w:p w14:paraId="2515CA98" w14:textId="4ABC5126" w:rsidR="00EE388B" w:rsidRDefault="00EE388B" w:rsidP="00EE388B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 xml:space="preserve">festival@dffb.de </w:t>
      </w:r>
    </w:p>
    <w:p w14:paraId="25744F2F" w14:textId="2B3AE490" w:rsidR="00C4051F" w:rsidRPr="00C4051F" w:rsidRDefault="00EE388B" w:rsidP="00C4051F">
      <w:pPr>
        <w:spacing w:after="0"/>
        <w:rPr>
          <w:rFonts w:ascii="Arial" w:eastAsia="Times New Roman" w:hAnsi="Arial" w:cs="Arial"/>
          <w:lang w:eastAsia="es-AR"/>
        </w:rPr>
      </w:pPr>
      <w:r w:rsidRPr="00EE388B">
        <w:rPr>
          <w:rFonts w:ascii="Arial" w:eastAsia="Times New Roman" w:hAnsi="Arial" w:cs="Arial"/>
          <w:lang w:eastAsia="es-AR"/>
        </w:rPr>
        <w:t>www.dffb.de</w:t>
      </w:r>
    </w:p>
    <w:sectPr w:rsidR="00C4051F" w:rsidRPr="00C4051F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3CAAF" w14:textId="77777777" w:rsidR="007831DD" w:rsidRDefault="007831DD" w:rsidP="00DC51F6">
      <w:pPr>
        <w:spacing w:after="0" w:line="240" w:lineRule="auto"/>
      </w:pPr>
      <w:r>
        <w:separator/>
      </w:r>
    </w:p>
  </w:endnote>
  <w:endnote w:type="continuationSeparator" w:id="0">
    <w:p w14:paraId="497C64F1" w14:textId="77777777" w:rsidR="007831DD" w:rsidRDefault="007831DD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E6660" w14:textId="77777777" w:rsidR="007831DD" w:rsidRDefault="007831DD" w:rsidP="00DC51F6">
      <w:pPr>
        <w:spacing w:after="0" w:line="240" w:lineRule="auto"/>
      </w:pPr>
      <w:r>
        <w:separator/>
      </w:r>
    </w:p>
  </w:footnote>
  <w:footnote w:type="continuationSeparator" w:id="0">
    <w:p w14:paraId="758EDDC4" w14:textId="77777777" w:rsidR="007831DD" w:rsidRDefault="007831DD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81AD3"/>
    <w:rsid w:val="00082E6A"/>
    <w:rsid w:val="00083BD7"/>
    <w:rsid w:val="000A173A"/>
    <w:rsid w:val="000A18E0"/>
    <w:rsid w:val="000B47BE"/>
    <w:rsid w:val="000F778E"/>
    <w:rsid w:val="0013300E"/>
    <w:rsid w:val="00145CE6"/>
    <w:rsid w:val="0015505A"/>
    <w:rsid w:val="00193F9B"/>
    <w:rsid w:val="00197664"/>
    <w:rsid w:val="001A0A2F"/>
    <w:rsid w:val="001A1D8B"/>
    <w:rsid w:val="001A62AD"/>
    <w:rsid w:val="001B25E5"/>
    <w:rsid w:val="001B299A"/>
    <w:rsid w:val="001C43D8"/>
    <w:rsid w:val="001E49E0"/>
    <w:rsid w:val="001E4B5D"/>
    <w:rsid w:val="001F203B"/>
    <w:rsid w:val="00213BCE"/>
    <w:rsid w:val="002248A0"/>
    <w:rsid w:val="00230487"/>
    <w:rsid w:val="002340FD"/>
    <w:rsid w:val="00245568"/>
    <w:rsid w:val="00262BAC"/>
    <w:rsid w:val="0026366C"/>
    <w:rsid w:val="00264801"/>
    <w:rsid w:val="00264D4C"/>
    <w:rsid w:val="00277E24"/>
    <w:rsid w:val="00292B31"/>
    <w:rsid w:val="00314D09"/>
    <w:rsid w:val="0032738A"/>
    <w:rsid w:val="0034198B"/>
    <w:rsid w:val="003512BE"/>
    <w:rsid w:val="0036139F"/>
    <w:rsid w:val="00363BE7"/>
    <w:rsid w:val="00365FBC"/>
    <w:rsid w:val="00371A4F"/>
    <w:rsid w:val="003A17DB"/>
    <w:rsid w:val="003A5709"/>
    <w:rsid w:val="003B5A29"/>
    <w:rsid w:val="003C231A"/>
    <w:rsid w:val="003D1AC6"/>
    <w:rsid w:val="003D1C9F"/>
    <w:rsid w:val="003D5829"/>
    <w:rsid w:val="003F5700"/>
    <w:rsid w:val="00403F92"/>
    <w:rsid w:val="004211FA"/>
    <w:rsid w:val="00441D0B"/>
    <w:rsid w:val="00481E3E"/>
    <w:rsid w:val="004865A1"/>
    <w:rsid w:val="004A4D0A"/>
    <w:rsid w:val="004A4FD1"/>
    <w:rsid w:val="004C003C"/>
    <w:rsid w:val="004D674E"/>
    <w:rsid w:val="004E3328"/>
    <w:rsid w:val="004F15F0"/>
    <w:rsid w:val="004F4F14"/>
    <w:rsid w:val="00504ED3"/>
    <w:rsid w:val="00510095"/>
    <w:rsid w:val="0056217B"/>
    <w:rsid w:val="00593C09"/>
    <w:rsid w:val="005B232F"/>
    <w:rsid w:val="005B3CD4"/>
    <w:rsid w:val="005B493A"/>
    <w:rsid w:val="005C09F0"/>
    <w:rsid w:val="005C2E99"/>
    <w:rsid w:val="005D1E37"/>
    <w:rsid w:val="005D4F2E"/>
    <w:rsid w:val="005D6BEE"/>
    <w:rsid w:val="00600AE8"/>
    <w:rsid w:val="00602298"/>
    <w:rsid w:val="00604D05"/>
    <w:rsid w:val="00622BC0"/>
    <w:rsid w:val="00631C04"/>
    <w:rsid w:val="006546C4"/>
    <w:rsid w:val="00662225"/>
    <w:rsid w:val="00666A9C"/>
    <w:rsid w:val="00671806"/>
    <w:rsid w:val="00673B0F"/>
    <w:rsid w:val="00674812"/>
    <w:rsid w:val="006837AB"/>
    <w:rsid w:val="006B0D6F"/>
    <w:rsid w:val="006C5793"/>
    <w:rsid w:val="006D11E2"/>
    <w:rsid w:val="006E4111"/>
    <w:rsid w:val="007004C7"/>
    <w:rsid w:val="00717FD9"/>
    <w:rsid w:val="00735EBB"/>
    <w:rsid w:val="0074167F"/>
    <w:rsid w:val="0075185C"/>
    <w:rsid w:val="00765CDD"/>
    <w:rsid w:val="00765FEC"/>
    <w:rsid w:val="00771D0E"/>
    <w:rsid w:val="00782018"/>
    <w:rsid w:val="007831DD"/>
    <w:rsid w:val="007D443E"/>
    <w:rsid w:val="007D6708"/>
    <w:rsid w:val="007E257E"/>
    <w:rsid w:val="007F6057"/>
    <w:rsid w:val="007F7CBE"/>
    <w:rsid w:val="00800494"/>
    <w:rsid w:val="0081262B"/>
    <w:rsid w:val="00835564"/>
    <w:rsid w:val="00870842"/>
    <w:rsid w:val="00875A53"/>
    <w:rsid w:val="00882397"/>
    <w:rsid w:val="008A214B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43B7E"/>
    <w:rsid w:val="0094712C"/>
    <w:rsid w:val="009505CC"/>
    <w:rsid w:val="0095150B"/>
    <w:rsid w:val="009649F9"/>
    <w:rsid w:val="0097369D"/>
    <w:rsid w:val="00995167"/>
    <w:rsid w:val="009970EC"/>
    <w:rsid w:val="009A7C94"/>
    <w:rsid w:val="009C1D4D"/>
    <w:rsid w:val="009C58D1"/>
    <w:rsid w:val="00A00337"/>
    <w:rsid w:val="00A158E1"/>
    <w:rsid w:val="00A20EE6"/>
    <w:rsid w:val="00A33500"/>
    <w:rsid w:val="00A4709C"/>
    <w:rsid w:val="00A50A17"/>
    <w:rsid w:val="00A5471D"/>
    <w:rsid w:val="00A77E14"/>
    <w:rsid w:val="00A813B6"/>
    <w:rsid w:val="00A91820"/>
    <w:rsid w:val="00AE57A1"/>
    <w:rsid w:val="00B17A6D"/>
    <w:rsid w:val="00B22CD0"/>
    <w:rsid w:val="00B250F0"/>
    <w:rsid w:val="00B34ACB"/>
    <w:rsid w:val="00B40D26"/>
    <w:rsid w:val="00B417CF"/>
    <w:rsid w:val="00B6632F"/>
    <w:rsid w:val="00B96E88"/>
    <w:rsid w:val="00BC754B"/>
    <w:rsid w:val="00BD5C26"/>
    <w:rsid w:val="00BE543E"/>
    <w:rsid w:val="00BF5CAF"/>
    <w:rsid w:val="00C35E9E"/>
    <w:rsid w:val="00C37ECD"/>
    <w:rsid w:val="00C4051F"/>
    <w:rsid w:val="00C554BD"/>
    <w:rsid w:val="00C63360"/>
    <w:rsid w:val="00CB61D7"/>
    <w:rsid w:val="00CF1176"/>
    <w:rsid w:val="00CF298A"/>
    <w:rsid w:val="00D421A9"/>
    <w:rsid w:val="00D57784"/>
    <w:rsid w:val="00D95775"/>
    <w:rsid w:val="00DB02E8"/>
    <w:rsid w:val="00DC51F6"/>
    <w:rsid w:val="00DD06E6"/>
    <w:rsid w:val="00DD4E92"/>
    <w:rsid w:val="00DE070F"/>
    <w:rsid w:val="00DF7B5C"/>
    <w:rsid w:val="00E01725"/>
    <w:rsid w:val="00E02108"/>
    <w:rsid w:val="00E13C5E"/>
    <w:rsid w:val="00E153DF"/>
    <w:rsid w:val="00E439B2"/>
    <w:rsid w:val="00E46897"/>
    <w:rsid w:val="00E53FBE"/>
    <w:rsid w:val="00E66ED2"/>
    <w:rsid w:val="00E75DCA"/>
    <w:rsid w:val="00E77002"/>
    <w:rsid w:val="00E77A9C"/>
    <w:rsid w:val="00E91323"/>
    <w:rsid w:val="00E95660"/>
    <w:rsid w:val="00E95AC1"/>
    <w:rsid w:val="00EB682C"/>
    <w:rsid w:val="00EB6840"/>
    <w:rsid w:val="00EE388B"/>
    <w:rsid w:val="00EF18FA"/>
    <w:rsid w:val="00F0042F"/>
    <w:rsid w:val="00F05B2E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11</cp:revision>
  <dcterms:created xsi:type="dcterms:W3CDTF">2018-07-31T23:11:00Z</dcterms:created>
  <dcterms:modified xsi:type="dcterms:W3CDTF">2018-08-10T19:19:00Z</dcterms:modified>
</cp:coreProperties>
</file>